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6FC" w:rsidRDefault="006B5B2B">
      <w:pPr>
        <w:jc w:val="center"/>
        <w:rPr>
          <w:rFonts w:asciiTheme="minorBidi" w:hAnsiTheme="minorBidi"/>
          <w:b/>
          <w:bCs/>
          <w:sz w:val="28"/>
          <w:szCs w:val="28"/>
          <w:lang w:bidi="fa-IR"/>
        </w:rPr>
      </w:pPr>
      <w:r>
        <w:rPr>
          <w:rFonts w:asciiTheme="minorBidi" w:hAnsiTheme="minorBidi" w:hint="cs"/>
          <w:b/>
          <w:bCs/>
          <w:sz w:val="16"/>
          <w:szCs w:val="16"/>
          <w:rtl/>
          <w:lang w:bidi="fa-IR"/>
        </w:rPr>
        <w:t xml:space="preserve">            </w:t>
      </w:r>
      <w:r>
        <w:rPr>
          <w:rFonts w:asciiTheme="minorBidi" w:hAnsiTheme="minorBidi" w:hint="cs"/>
          <w:b/>
          <w:bCs/>
          <w:sz w:val="28"/>
          <w:szCs w:val="28"/>
          <w:rtl/>
          <w:lang w:bidi="fa-IR"/>
        </w:rPr>
        <w:t>برنامه کشیک دستیاران گروه رادیولوژی مرداد ماه1401</w:t>
      </w:r>
    </w:p>
    <w:tbl>
      <w:tblPr>
        <w:tblStyle w:val="TableGrid"/>
        <w:tblpPr w:leftFromText="180" w:rightFromText="180" w:vertAnchor="page" w:horzAnchor="margin" w:tblpX="-1159" w:tblpY="2201"/>
        <w:tblW w:w="11335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276"/>
        <w:gridCol w:w="1417"/>
        <w:gridCol w:w="1276"/>
        <w:gridCol w:w="1276"/>
        <w:gridCol w:w="1134"/>
        <w:gridCol w:w="708"/>
      </w:tblGrid>
      <w:tr w:rsidR="00F926FC" w:rsidTr="0008536C">
        <w:trPr>
          <w:trHeight w:val="276"/>
        </w:trPr>
        <w:tc>
          <w:tcPr>
            <w:tcW w:w="1413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417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 w:rsidRPr="0008536C"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 xml:space="preserve"> سال دوم</w:t>
            </w:r>
          </w:p>
        </w:tc>
        <w:tc>
          <w:tcPr>
            <w:tcW w:w="141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417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  سال یک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F926FC" w:rsidTr="0008536C">
        <w:trPr>
          <w:trHeight w:val="294"/>
        </w:trPr>
        <w:tc>
          <w:tcPr>
            <w:tcW w:w="1413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6B5B2B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  <w:p w:rsidR="00F926FC" w:rsidRPr="0008536C" w:rsidRDefault="006B5B2B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F926FC" w:rsidRPr="0008536C" w:rsidRDefault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F926FC" w:rsidRPr="0008536C" w:rsidRDefault="006B5B2B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دکترحاتمی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1/05/1401</w:t>
            </w:r>
          </w:p>
        </w:tc>
        <w:tc>
          <w:tcPr>
            <w:tcW w:w="70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08536C" w:rsidTr="0008536C">
        <w:trPr>
          <w:trHeight w:val="294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1E074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08536C" w:rsidTr="0008536C">
        <w:trPr>
          <w:trHeight w:val="267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آقادکتراسدی فر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1E074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08536C" w:rsidTr="0008536C">
        <w:trPr>
          <w:trHeight w:val="337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1E074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4/05/1401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08536C" w:rsidTr="0008536C">
        <w:trPr>
          <w:trHeight w:val="432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.معروفی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1E074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دکتراسماعیلیان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دکتراسماعیلیان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5/05/1401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F926FC" w:rsidTr="0008536C">
        <w:trPr>
          <w:trHeight w:val="274"/>
        </w:trPr>
        <w:tc>
          <w:tcPr>
            <w:tcW w:w="1413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926FC" w:rsidRPr="0008536C" w:rsidRDefault="006B5B2B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آقادکتراسدی فر</w:t>
            </w:r>
            <w:r w:rsidRPr="0008536C">
              <w:rPr>
                <w:rFonts w:ascii="Helvetica Neue" w:eastAsia="Arial Unicode MS" w:hAnsi="Helvetica Neue" w:cs="Arial Unicode MS"/>
                <w:color w:val="FDC700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6B5B2B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  <w:p w:rsidR="00F926FC" w:rsidRPr="0008536C" w:rsidRDefault="006B5B2B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6/05/1401</w:t>
            </w:r>
          </w:p>
        </w:tc>
        <w:tc>
          <w:tcPr>
            <w:tcW w:w="70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08536C" w:rsidTr="0008536C">
        <w:trPr>
          <w:trHeight w:val="208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آقادکتراسدی فر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B76478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7/05/1401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08536C" w:rsidTr="0008536C">
        <w:trPr>
          <w:trHeight w:val="101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B76478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8/05/1401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08536C" w:rsidTr="0008536C">
        <w:trPr>
          <w:trHeight w:val="142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B76478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9/05/1401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08536C" w:rsidTr="0008536C">
        <w:trPr>
          <w:trHeight w:val="326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B76478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10/05/1401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08536C" w:rsidTr="0008536C">
        <w:trPr>
          <w:trHeight w:val="339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rFonts w:cs="Arial" w:hint="cs"/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B76478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11/05/1401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08536C" w:rsidTr="0008536C">
        <w:trPr>
          <w:trHeight w:val="313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rFonts w:cs="Arial" w:hint="cs"/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B76478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12/05/1401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F926FC" w:rsidTr="0008536C">
        <w:trPr>
          <w:trHeight w:val="108"/>
        </w:trPr>
        <w:tc>
          <w:tcPr>
            <w:tcW w:w="1413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6B5B2B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ar-SA"/>
              </w:rPr>
              <w:t xml:space="preserve"> </w:t>
            </w:r>
          </w:p>
          <w:p w:rsidR="00F926FC" w:rsidRPr="0008536C" w:rsidRDefault="006B5B2B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F926FC" w:rsidRPr="0008536C" w:rsidRDefault="00F926F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F926FC" w:rsidRPr="0008536C" w:rsidRDefault="00F926F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13/05/1401</w:t>
            </w:r>
          </w:p>
        </w:tc>
        <w:tc>
          <w:tcPr>
            <w:tcW w:w="70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08536C" w:rsidTr="0008536C">
        <w:trPr>
          <w:trHeight w:val="233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C50940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tabs>
                <w:tab w:val="center" w:pos="532"/>
              </w:tabs>
              <w:spacing w:after="0" w:line="240" w:lineRule="auto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ab/>
              <w:t>14/05/1401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08536C" w:rsidTr="0008536C">
        <w:trPr>
          <w:trHeight w:val="282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C50940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15/05/1401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08536C" w:rsidTr="0008536C">
        <w:trPr>
          <w:trHeight w:val="304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C50940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16/05/1401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08536C" w:rsidTr="0008536C">
        <w:trPr>
          <w:trHeight w:val="211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 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C50940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17/05/1401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08536C" w:rsidTr="0008536C">
        <w:trPr>
          <w:trHeight w:val="234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C50940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18/05/1401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08536C" w:rsidTr="0008536C">
        <w:trPr>
          <w:trHeight w:val="284"/>
        </w:trPr>
        <w:tc>
          <w:tcPr>
            <w:tcW w:w="1413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C50940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  <w:r w:rsidRPr="0008536C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19/05/1401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F926FC" w:rsidTr="0008536C">
        <w:trPr>
          <w:trHeight w:val="320"/>
        </w:trPr>
        <w:tc>
          <w:tcPr>
            <w:tcW w:w="1413" w:type="dxa"/>
            <w:shd w:val="clear" w:color="auto" w:fill="FFFFFF" w:themeFill="background1"/>
          </w:tcPr>
          <w:p w:rsidR="00F926FC" w:rsidRPr="0008536C" w:rsidRDefault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.معروفی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926FC" w:rsidRPr="0008536C" w:rsidRDefault="006B5B2B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6B5B2B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</w:p>
          <w:p w:rsidR="00F926FC" w:rsidRPr="0008536C" w:rsidRDefault="006B5B2B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417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F926FC" w:rsidRPr="0008536C" w:rsidRDefault="00F926F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20/05/1401</w:t>
            </w:r>
          </w:p>
        </w:tc>
        <w:tc>
          <w:tcPr>
            <w:tcW w:w="70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08536C" w:rsidTr="0008536C">
        <w:trPr>
          <w:trHeight w:val="342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دکترآ.معروفی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9D1173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21/05/1401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08536C" w:rsidTr="0008536C">
        <w:trPr>
          <w:trHeight w:val="250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9D1173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22/05/1401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08536C" w:rsidTr="0008536C">
        <w:trPr>
          <w:trHeight w:val="272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 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9D1173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23/05/1401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08536C" w:rsidTr="0008536C">
        <w:trPr>
          <w:trHeight w:val="322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ar-SA"/>
              </w:rPr>
              <w:t xml:space="preserve"> 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sz w:val="16"/>
                <w:szCs w:val="16"/>
                <w:rtl/>
                <w:lang w:bidi="ar-SA"/>
              </w:rPr>
              <w:t xml:space="preserve"> 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9D1173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24/05/1401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08536C" w:rsidTr="0008536C">
        <w:trPr>
          <w:trHeight w:val="360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.معروفی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9D1173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25/05/1401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08536C" w:rsidTr="0008536C">
        <w:trPr>
          <w:trHeight w:val="325"/>
        </w:trPr>
        <w:tc>
          <w:tcPr>
            <w:tcW w:w="1413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9D1173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="Arial Unicode MS" w:hAnsi="Arial Unicode MS"/>
                <w:sz w:val="16"/>
                <w:szCs w:val="16"/>
                <w:rtl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26/05/1401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F926FC" w:rsidTr="0008536C">
        <w:trPr>
          <w:trHeight w:val="326"/>
        </w:trPr>
        <w:tc>
          <w:tcPr>
            <w:tcW w:w="1413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6B5B2B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آقادکتراسدی فر</w:t>
            </w:r>
          </w:p>
          <w:p w:rsidR="00F926FC" w:rsidRPr="0008536C" w:rsidRDefault="006B5B2B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F926FC" w:rsidRPr="0008536C" w:rsidRDefault="00F926F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F926FC" w:rsidRPr="0008536C" w:rsidRDefault="006B5B2B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F926FC" w:rsidRPr="0008536C" w:rsidRDefault="006B5B2B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F926FC" w:rsidRPr="0008536C" w:rsidRDefault="006B5B2B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F926FC" w:rsidRPr="0008536C" w:rsidRDefault="006B5B2B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27/05/1401</w:t>
            </w:r>
          </w:p>
        </w:tc>
        <w:tc>
          <w:tcPr>
            <w:tcW w:w="708" w:type="dxa"/>
          </w:tcPr>
          <w:p w:rsidR="00F926FC" w:rsidRPr="0008536C" w:rsidRDefault="006B5B2B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08536C" w:rsidTr="0008536C">
        <w:trPr>
          <w:trHeight w:val="327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دکترآ.معروفی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ar-SA"/>
              </w:rPr>
              <w:t xml:space="preserve"> 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F32FE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28/05/1401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08536C" w:rsidTr="0008536C">
        <w:trPr>
          <w:trHeight w:val="238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F32FE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آقادکتربنی هاشمی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29/05/1401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08536C" w:rsidTr="0008536C">
        <w:trPr>
          <w:trHeight w:val="310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</w:t>
            </w:r>
            <w:r w:rsidRPr="0008536C">
              <w:rPr>
                <w:rFonts w:ascii="Arial Unicode MS" w:hAnsi="Arial Unicode MS" w:hint="cs"/>
                <w:sz w:val="16"/>
                <w:szCs w:val="16"/>
                <w:rtl/>
                <w:lang w:bidi="fa-IR"/>
              </w:rPr>
              <w:t>.معروفی</w:t>
            </w: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دکتروحید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F32FE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آقادکترعبدی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30/05/1401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08536C" w:rsidTr="0008536C">
        <w:trPr>
          <w:trHeight w:val="361"/>
        </w:trPr>
        <w:tc>
          <w:tcPr>
            <w:tcW w:w="1413" w:type="dxa"/>
            <w:shd w:val="clear" w:color="auto" w:fill="FFFFFF" w:themeFill="background1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 محمودی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Pr="0008536C" w:rsidRDefault="0008536C" w:rsidP="0008536C">
            <w:pPr>
              <w:bidi/>
              <w:spacing w:after="0" w:line="240" w:lineRule="auto"/>
              <w:rPr>
                <w:rFonts w:ascii="Helvetica Neue" w:eastAsia="Arial Unicode MS" w:hAnsi="Helvetica Neue" w:cs="Times New Roman" w:hint="eastAsia"/>
                <w:color w:val="000000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="Arial Unicode MS" w:eastAsia="Arial Unicode MS" w:hAnsi="Arial Unicode MS" w:cs="Arial Unicode MS" w:hint="cs"/>
                <w:color w:val="000000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8536C" w:rsidRDefault="0008536C" w:rsidP="0008536C">
            <w:pPr>
              <w:pStyle w:val="TableStyle2"/>
              <w:bidi/>
              <w:rPr>
                <w:sz w:val="16"/>
                <w:szCs w:val="16"/>
                <w:rtl/>
                <w:lang w:bidi="ar-SA"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آقادکترعلینقی پور</w:t>
            </w:r>
          </w:p>
          <w:p w:rsidR="0008536C" w:rsidRPr="0008536C" w:rsidRDefault="0008536C" w:rsidP="0008536C">
            <w:pPr>
              <w:pStyle w:val="TableStyle2"/>
              <w:bidi/>
              <w:rPr>
                <w:rFonts w:hint="eastAsia"/>
                <w:sz w:val="16"/>
                <w:szCs w:val="16"/>
                <w:rtl/>
              </w:rPr>
            </w:pPr>
            <w:r w:rsidRPr="0008536C">
              <w:rPr>
                <w:rFonts w:ascii="Arial Unicode MS" w:hAnsi="Arial Unicode MS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8536C" w:rsidRDefault="0008536C" w:rsidP="0008536C">
            <w:pPr>
              <w:jc w:val="center"/>
            </w:pPr>
            <w:r w:rsidRPr="00F32FE2">
              <w:rPr>
                <w:rFonts w:asciiTheme="minorBidi" w:hAnsiTheme="minorBidi"/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417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08536C" w:rsidRPr="0008536C" w:rsidRDefault="0008536C" w:rsidP="0008536C"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08536C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31/05/1401</w:t>
            </w:r>
          </w:p>
        </w:tc>
        <w:tc>
          <w:tcPr>
            <w:tcW w:w="708" w:type="dxa"/>
          </w:tcPr>
          <w:p w:rsidR="0008536C" w:rsidRPr="0008536C" w:rsidRDefault="0008536C" w:rsidP="0008536C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08536C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</w:tbl>
    <w:p w:rsidR="00F926FC" w:rsidRDefault="00F926FC">
      <w:pPr>
        <w:rPr>
          <w:rFonts w:asciiTheme="minorBidi" w:hAnsiTheme="minorBidi"/>
          <w:sz w:val="16"/>
          <w:szCs w:val="16"/>
          <w:rtl/>
          <w:lang w:bidi="fa-IR"/>
        </w:rPr>
      </w:pPr>
      <w:bookmarkStart w:id="0" w:name="_GoBack"/>
    </w:p>
    <w:bookmarkEnd w:id="0"/>
    <w:p w:rsidR="00F926FC" w:rsidRDefault="006B5B2B">
      <w:pPr>
        <w:jc w:val="center"/>
        <w:rPr>
          <w:rFonts w:asciiTheme="minorBidi" w:hAnsiTheme="minorBidi"/>
          <w:sz w:val="16"/>
          <w:szCs w:val="16"/>
          <w:lang w:bidi="fa-IR"/>
        </w:rPr>
      </w:pPr>
      <w:r>
        <w:rPr>
          <w:rFonts w:asciiTheme="minorBidi" w:hAnsiTheme="minorBidi"/>
          <w:sz w:val="16"/>
          <w:szCs w:val="16"/>
          <w:rtl/>
          <w:lang w:bidi="fa-IR"/>
        </w:rPr>
        <w:t>دکتراحمدانحصاری</w:t>
      </w:r>
    </w:p>
    <w:p w:rsidR="00F926FC" w:rsidRDefault="006B5B2B">
      <w:pPr>
        <w:jc w:val="center"/>
        <w:rPr>
          <w:sz w:val="16"/>
          <w:szCs w:val="16"/>
        </w:rPr>
      </w:pPr>
      <w:r>
        <w:rPr>
          <w:rFonts w:asciiTheme="minorBidi" w:hAnsiTheme="minorBidi" w:hint="cs"/>
          <w:sz w:val="16"/>
          <w:szCs w:val="16"/>
          <w:rtl/>
          <w:lang w:bidi="fa-IR"/>
        </w:rPr>
        <w:t>مدیرگروه رادیولوژی</w:t>
      </w:r>
    </w:p>
    <w:sectPr w:rsidR="00F926F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B2B" w:rsidRDefault="006B5B2B">
      <w:pPr>
        <w:spacing w:line="240" w:lineRule="auto"/>
      </w:pPr>
      <w:r>
        <w:separator/>
      </w:r>
    </w:p>
  </w:endnote>
  <w:endnote w:type="continuationSeparator" w:id="0">
    <w:p w:rsidR="006B5B2B" w:rsidRDefault="006B5B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1"/>
    <w:family w:val="auto"/>
    <w:pitch w:val="default"/>
    <w:sig w:usb0="00000000" w:usb1="00000000" w:usb2="00000010" w:usb3="00000000" w:csb0="00000000" w:csb1="00000000"/>
  </w:font>
  <w:font w:name="Arial Unicode MS">
    <w:altName w:val="Malgun Gothic Semilight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B2B" w:rsidRDefault="006B5B2B">
      <w:pPr>
        <w:spacing w:after="0"/>
      </w:pPr>
      <w:r>
        <w:separator/>
      </w:r>
    </w:p>
  </w:footnote>
  <w:footnote w:type="continuationSeparator" w:id="0">
    <w:p w:rsidR="006B5B2B" w:rsidRDefault="006B5B2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89A"/>
    <w:rsid w:val="0008536C"/>
    <w:rsid w:val="000A3770"/>
    <w:rsid w:val="000A4DBD"/>
    <w:rsid w:val="000D789A"/>
    <w:rsid w:val="00167565"/>
    <w:rsid w:val="00177A56"/>
    <w:rsid w:val="00182D4D"/>
    <w:rsid w:val="001A3C0C"/>
    <w:rsid w:val="00215F8B"/>
    <w:rsid w:val="00230DE4"/>
    <w:rsid w:val="00244A7C"/>
    <w:rsid w:val="002674C8"/>
    <w:rsid w:val="00277A90"/>
    <w:rsid w:val="002857FA"/>
    <w:rsid w:val="00327503"/>
    <w:rsid w:val="00350359"/>
    <w:rsid w:val="0042100B"/>
    <w:rsid w:val="00424B05"/>
    <w:rsid w:val="00460BC2"/>
    <w:rsid w:val="00485588"/>
    <w:rsid w:val="00492455"/>
    <w:rsid w:val="004B7796"/>
    <w:rsid w:val="004C797E"/>
    <w:rsid w:val="004D28BE"/>
    <w:rsid w:val="004D3096"/>
    <w:rsid w:val="004F18A3"/>
    <w:rsid w:val="005262C2"/>
    <w:rsid w:val="00526FB4"/>
    <w:rsid w:val="005317A5"/>
    <w:rsid w:val="00584CB3"/>
    <w:rsid w:val="00585CBB"/>
    <w:rsid w:val="005A0F8B"/>
    <w:rsid w:val="005C5CA5"/>
    <w:rsid w:val="005D3BAB"/>
    <w:rsid w:val="005E1862"/>
    <w:rsid w:val="00606C6C"/>
    <w:rsid w:val="00613D14"/>
    <w:rsid w:val="006B5B2B"/>
    <w:rsid w:val="007032BC"/>
    <w:rsid w:val="00776C2D"/>
    <w:rsid w:val="00787C66"/>
    <w:rsid w:val="0079489C"/>
    <w:rsid w:val="007D323C"/>
    <w:rsid w:val="007E7437"/>
    <w:rsid w:val="008161C9"/>
    <w:rsid w:val="00840607"/>
    <w:rsid w:val="008E6E29"/>
    <w:rsid w:val="00931DBC"/>
    <w:rsid w:val="0094630F"/>
    <w:rsid w:val="00950A55"/>
    <w:rsid w:val="009F58A1"/>
    <w:rsid w:val="00A65202"/>
    <w:rsid w:val="00A819C9"/>
    <w:rsid w:val="00A874B2"/>
    <w:rsid w:val="00AC601B"/>
    <w:rsid w:val="00B14102"/>
    <w:rsid w:val="00B53FBD"/>
    <w:rsid w:val="00B97683"/>
    <w:rsid w:val="00BB2E9F"/>
    <w:rsid w:val="00C07478"/>
    <w:rsid w:val="00C73FAD"/>
    <w:rsid w:val="00C9156D"/>
    <w:rsid w:val="00CD11CE"/>
    <w:rsid w:val="00CE7C84"/>
    <w:rsid w:val="00D00329"/>
    <w:rsid w:val="00D76158"/>
    <w:rsid w:val="00DC482F"/>
    <w:rsid w:val="00DF1754"/>
    <w:rsid w:val="00E05F3D"/>
    <w:rsid w:val="00E22FE7"/>
    <w:rsid w:val="00E71CEC"/>
    <w:rsid w:val="00EB0F75"/>
    <w:rsid w:val="00F06244"/>
    <w:rsid w:val="00F52AB8"/>
    <w:rsid w:val="00F63153"/>
    <w:rsid w:val="00F926FC"/>
    <w:rsid w:val="00F92871"/>
    <w:rsid w:val="00FC3856"/>
    <w:rsid w:val="00FE47FF"/>
    <w:rsid w:val="00FF5C26"/>
    <w:rsid w:val="1AA81ECD"/>
    <w:rsid w:val="290764DE"/>
    <w:rsid w:val="293D1468"/>
    <w:rsid w:val="450B2C26"/>
    <w:rsid w:val="46D43905"/>
    <w:rsid w:val="79CC01AE"/>
    <w:rsid w:val="7C08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FAFA5E"/>
  <w15:docId w15:val="{7E9EEB9D-6517-4146-AE0F-D04BDA8E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9DFC3-BF73-42DA-9280-57010B99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3</cp:revision>
  <cp:lastPrinted>2022-06-18T07:56:00Z</cp:lastPrinted>
  <dcterms:created xsi:type="dcterms:W3CDTF">2022-07-23T03:33:00Z</dcterms:created>
  <dcterms:modified xsi:type="dcterms:W3CDTF">2022-07-23T04:40:00Z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E5F4433FE3CC43F383935381E56CF461</vt:lpwstr>
  </property>
</Properties>
</file>