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1498" w:type="dxa"/>
        <w:tblLayout w:type="fixed"/>
        <w:tblLook w:val="04A0" w:firstRow="1" w:lastRow="0" w:firstColumn="1" w:lastColumn="0" w:noHBand="0" w:noVBand="1"/>
      </w:tblPr>
      <w:tblGrid>
        <w:gridCol w:w="1348"/>
        <w:gridCol w:w="1615"/>
        <w:gridCol w:w="2238"/>
        <w:gridCol w:w="1890"/>
        <w:gridCol w:w="2172"/>
        <w:gridCol w:w="2235"/>
      </w:tblGrid>
      <w:tr w:rsidR="00EB1B00" w:rsidRPr="00BA2F16" w:rsidTr="00122FED">
        <w:trPr>
          <w:trHeight w:val="848"/>
        </w:trPr>
        <w:tc>
          <w:tcPr>
            <w:tcW w:w="1348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615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238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سونوگرافی</w:t>
            </w:r>
            <w:r w:rsidR="00786C76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1890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proofErr w:type="spellStart"/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Cvs</w:t>
            </w:r>
            <w:proofErr w:type="spellEnd"/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172" w:type="dxa"/>
          </w:tcPr>
          <w:p w:rsidR="00786C76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  <w:r w:rsidR="003A5FE2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  رادیولوژی</w:t>
            </w:r>
          </w:p>
        </w:tc>
        <w:tc>
          <w:tcPr>
            <w:tcW w:w="2235" w:type="dxa"/>
          </w:tcPr>
          <w:p w:rsidR="00786C76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</w:p>
          <w:p w:rsidR="00EB1B00" w:rsidRPr="003E4007" w:rsidRDefault="00EB1B0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D1CC6" w:rsidRPr="00BA2F16" w:rsidTr="00122FED">
        <w:trPr>
          <w:trHeight w:val="383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دکترعلینقی پور</w:t>
            </w:r>
          </w:p>
        </w:tc>
      </w:tr>
      <w:tr w:rsidR="007D1CC6" w:rsidRPr="00BA2F16" w:rsidTr="00122FED">
        <w:trPr>
          <w:trHeight w:val="440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7D1CC6" w:rsidRPr="00BA2F16" w:rsidTr="00122FED">
        <w:trPr>
          <w:trHeight w:val="440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</w:t>
            </w:r>
            <w:r w:rsidR="0072415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دکترحسینی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7D1CC6" w:rsidRPr="00BA2F16" w:rsidTr="00122FED">
        <w:trPr>
          <w:trHeight w:val="410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8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دکترعلینقی پور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9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10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11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16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</w:tr>
      <w:tr w:rsidR="007D1CC6" w:rsidRPr="00BA2F16" w:rsidTr="00122FED">
        <w:trPr>
          <w:trHeight w:val="410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17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</w:tr>
      <w:tr w:rsidR="007D1CC6" w:rsidRPr="00BA2F16" w:rsidTr="00122FED">
        <w:trPr>
          <w:trHeight w:val="376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18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04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/04/1404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/04/1404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23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/04/1404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24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/04/1404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25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/04/1404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1404/04/28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آقای دکترکرمی منش 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1404/04/29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1404/04/30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7D1CC6" w:rsidRPr="00BA2F16" w:rsidTr="00122FED">
        <w:trPr>
          <w:trHeight w:val="397"/>
        </w:trPr>
        <w:tc>
          <w:tcPr>
            <w:tcW w:w="1348" w:type="dxa"/>
          </w:tcPr>
          <w:p w:rsidR="007D1CC6" w:rsidRPr="003E4007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15" w:type="dxa"/>
          </w:tcPr>
          <w:p w:rsidR="007D1CC6" w:rsidRDefault="007D1CC6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1404/04/31</w:t>
            </w:r>
          </w:p>
        </w:tc>
        <w:tc>
          <w:tcPr>
            <w:tcW w:w="2238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7D1CC6" w:rsidRPr="003E4007" w:rsidRDefault="00492A45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7D1CC6" w:rsidRPr="003E4007" w:rsidRDefault="00122FED" w:rsidP="007D1C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 سلطانی نژاد</w:t>
            </w:r>
          </w:p>
        </w:tc>
      </w:tr>
    </w:tbl>
    <w:p w:rsidR="00EB1B00" w:rsidRPr="00BA2F16" w:rsidRDefault="00EB1B00" w:rsidP="00660CCD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05D1" w:rsidRDefault="003305D1">
      <w:pPr>
        <w:spacing w:line="240" w:lineRule="auto"/>
      </w:pPr>
      <w:r>
        <w:separator/>
      </w:r>
    </w:p>
  </w:endnote>
  <w:endnote w:type="continuationSeparator" w:id="0">
    <w:p w:rsidR="003305D1" w:rsidRDefault="003305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05D1" w:rsidRDefault="003305D1">
      <w:pPr>
        <w:spacing w:after="0"/>
      </w:pPr>
      <w:r>
        <w:separator/>
      </w:r>
    </w:p>
  </w:footnote>
  <w:footnote w:type="continuationSeparator" w:id="0">
    <w:p w:rsidR="003305D1" w:rsidRDefault="003305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97367E">
      <w:rPr>
        <w:rFonts w:asciiTheme="minorBidi" w:hAnsiTheme="minorBidi" w:cs="B Nazanin" w:hint="cs"/>
        <w:b/>
        <w:bCs/>
        <w:sz w:val="32"/>
        <w:szCs w:val="32"/>
        <w:rtl/>
      </w:rPr>
      <w:t>تیر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 xml:space="preserve"> 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69AD"/>
    <w:rsid w:val="00040ACC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72ED"/>
    <w:rsid w:val="00122FED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3133"/>
    <w:rsid w:val="002B51AF"/>
    <w:rsid w:val="002B6C0C"/>
    <w:rsid w:val="002C369C"/>
    <w:rsid w:val="002C494C"/>
    <w:rsid w:val="002D46C0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D7930"/>
    <w:rsid w:val="003E4007"/>
    <w:rsid w:val="003E7136"/>
    <w:rsid w:val="003F6455"/>
    <w:rsid w:val="003F6694"/>
    <w:rsid w:val="00402E63"/>
    <w:rsid w:val="00403E15"/>
    <w:rsid w:val="0041202F"/>
    <w:rsid w:val="0041459F"/>
    <w:rsid w:val="00415391"/>
    <w:rsid w:val="00420CB6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92A45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12AE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7BE"/>
    <w:rsid w:val="008D6B9F"/>
    <w:rsid w:val="008D6BC2"/>
    <w:rsid w:val="008D7285"/>
    <w:rsid w:val="008E01A6"/>
    <w:rsid w:val="009016D6"/>
    <w:rsid w:val="00902EF9"/>
    <w:rsid w:val="00904590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86547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14978"/>
    <w:rsid w:val="00E31BB8"/>
    <w:rsid w:val="00E37DD2"/>
    <w:rsid w:val="00E40A3A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F0ADD"/>
    <w:rsid w:val="00EF3C82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528F9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1684</cp:revision>
  <cp:lastPrinted>2025-06-21T06:38:00Z</cp:lastPrinted>
  <dcterms:created xsi:type="dcterms:W3CDTF">2020-12-01T05:48:00Z</dcterms:created>
  <dcterms:modified xsi:type="dcterms:W3CDTF">2025-06-21T06:40:00Z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