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84" w:rsidRDefault="00107B84" w:rsidP="007402B7">
      <w:pPr>
        <w:jc w:val="center"/>
        <w:rPr>
          <w:sz w:val="32"/>
          <w:szCs w:val="32"/>
          <w:rtl/>
        </w:rPr>
      </w:pPr>
      <w:bookmarkStart w:id="0" w:name="_GoBack"/>
    </w:p>
    <w:p w:rsidR="00107B84" w:rsidRDefault="00F45711" w:rsidP="007402B7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برنامه روزانه </w:t>
      </w:r>
      <w:r>
        <w:rPr>
          <w:rFonts w:hint="cs"/>
          <w:sz w:val="32"/>
          <w:szCs w:val="32"/>
          <w:rtl/>
        </w:rPr>
        <w:t>اساتید گروه رادیولوژی بیمارستان افضلی پور</w:t>
      </w:r>
    </w:p>
    <w:p w:rsidR="00107B84" w:rsidRDefault="00547F39" w:rsidP="007402B7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آبان</w:t>
      </w:r>
      <w:r w:rsidR="00F45711">
        <w:rPr>
          <w:rFonts w:hint="cs"/>
          <w:sz w:val="32"/>
          <w:szCs w:val="32"/>
          <w:rtl/>
        </w:rPr>
        <w:t xml:space="preserve"> ماه 1401</w:t>
      </w:r>
    </w:p>
    <w:tbl>
      <w:tblPr>
        <w:tblStyle w:val="TableGrid"/>
        <w:bidiVisual/>
        <w:tblW w:w="10216" w:type="dxa"/>
        <w:tblInd w:w="-685" w:type="dxa"/>
        <w:tblLook w:val="04A0" w:firstRow="1" w:lastRow="0" w:firstColumn="1" w:lastColumn="0" w:noHBand="0" w:noVBand="1"/>
      </w:tblPr>
      <w:tblGrid>
        <w:gridCol w:w="1406"/>
        <w:gridCol w:w="1631"/>
        <w:gridCol w:w="1699"/>
        <w:gridCol w:w="1703"/>
        <w:gridCol w:w="1867"/>
        <w:gridCol w:w="1910"/>
      </w:tblGrid>
      <w:tr w:rsidR="00107B84" w:rsidTr="007402B7">
        <w:tc>
          <w:tcPr>
            <w:tcW w:w="1406" w:type="dxa"/>
          </w:tcPr>
          <w:p w:rsidR="00107B84" w:rsidRDefault="00F45711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 w:rsidR="00107B84" w:rsidRDefault="00F45711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 w:rsidR="00107B84" w:rsidRDefault="00F45711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 w:rsidR="00107B84" w:rsidRDefault="00F45711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Cvs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وبیوپسی</w:t>
            </w:r>
          </w:p>
        </w:tc>
        <w:tc>
          <w:tcPr>
            <w:tcW w:w="1867" w:type="dxa"/>
          </w:tcPr>
          <w:p w:rsidR="00107B84" w:rsidRDefault="00F45711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910" w:type="dxa"/>
          </w:tcPr>
          <w:p w:rsidR="00107B84" w:rsidRDefault="00F45711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 w:rsidR="00547F39" w:rsidTr="007402B7">
        <w:tc>
          <w:tcPr>
            <w:tcW w:w="1406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631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sz w:val="28"/>
                <w:szCs w:val="28"/>
                <w:rtl/>
              </w:rPr>
              <w:t>دکترس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روئ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sz w:val="28"/>
                <w:szCs w:val="28"/>
                <w:rtl/>
              </w:rPr>
              <w:t xml:space="preserve">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sz w:val="28"/>
                <w:szCs w:val="28"/>
                <w:rtl/>
              </w:rPr>
              <w:t>دکترس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روئ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sz w:val="28"/>
                <w:szCs w:val="28"/>
                <w:rtl/>
              </w:rPr>
              <w:t xml:space="preserve"> نژاد</w:t>
            </w:r>
          </w:p>
        </w:tc>
      </w:tr>
      <w:tr w:rsidR="00547F39" w:rsidTr="007402B7">
        <w:tc>
          <w:tcPr>
            <w:tcW w:w="1406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دو</w:t>
            </w: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910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547F39" w:rsidTr="007402B7">
        <w:tc>
          <w:tcPr>
            <w:tcW w:w="1406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 xml:space="preserve">سه </w:t>
            </w: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3/08/1401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</w:tr>
      <w:tr w:rsidR="00547F39" w:rsidTr="007402B7">
        <w:tc>
          <w:tcPr>
            <w:tcW w:w="1406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چهار</w:t>
            </w:r>
            <w:r w:rsidRPr="007402B7">
              <w:rPr>
                <w:rFonts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4/08/1401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547F39" w:rsidTr="007402B7">
        <w:tc>
          <w:tcPr>
            <w:tcW w:w="1406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7/08/1401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910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547F39" w:rsidTr="007402B7">
        <w:tc>
          <w:tcPr>
            <w:tcW w:w="1406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8/08/1401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547F39" w:rsidRPr="007402B7" w:rsidRDefault="00547F39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547F39" w:rsidRPr="007402B7" w:rsidRDefault="00547F39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9/08/1401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 xml:space="preserve">سه </w:t>
            </w: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10/08/1401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</w:tr>
      <w:tr w:rsidR="007402B7" w:rsidTr="007402B7">
        <w:trPr>
          <w:trHeight w:val="346"/>
        </w:trPr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11/08/1401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14/08/1401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15/08/1401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sz w:val="28"/>
                <w:szCs w:val="28"/>
                <w:rtl/>
              </w:rPr>
              <w:t>دکترس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روئ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sz w:val="28"/>
                <w:szCs w:val="28"/>
                <w:rtl/>
              </w:rPr>
              <w:t xml:space="preserve">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sz w:val="28"/>
                <w:szCs w:val="28"/>
                <w:rtl/>
              </w:rPr>
              <w:t>دکترس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روئ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sz w:val="28"/>
                <w:szCs w:val="28"/>
                <w:rtl/>
              </w:rPr>
              <w:t xml:space="preserve"> نژاد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16/08/1401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 xml:space="preserve">سه </w:t>
            </w: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17/08/1401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18/08/1401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21/08/1401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دکترس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22/08/1401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7402B7" w:rsidTr="007402B7"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23/08/1401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</w:tr>
      <w:tr w:rsidR="007402B7" w:rsidTr="007402B7">
        <w:trPr>
          <w:trHeight w:val="257"/>
        </w:trPr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 xml:space="preserve">سه </w:t>
            </w: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24/08/1401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</w:tr>
      <w:tr w:rsidR="007402B7" w:rsidTr="007402B7">
        <w:trPr>
          <w:trHeight w:val="257"/>
        </w:trPr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 w:hint="cs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7402B7" w:rsidTr="007402B7">
        <w:trPr>
          <w:trHeight w:val="257"/>
        </w:trPr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دکترس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7402B7" w:rsidTr="007402B7">
        <w:trPr>
          <w:trHeight w:val="257"/>
        </w:trPr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9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sz w:val="28"/>
                <w:szCs w:val="28"/>
                <w:rtl/>
              </w:rPr>
              <w:t>دکترس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روئ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sz w:val="28"/>
                <w:szCs w:val="28"/>
                <w:rtl/>
              </w:rPr>
              <w:t xml:space="preserve"> نژاد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sz w:val="28"/>
                <w:szCs w:val="28"/>
                <w:rtl/>
              </w:rPr>
              <w:t>دکترس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rFonts w:hint="eastAsia"/>
                <w:sz w:val="28"/>
                <w:szCs w:val="28"/>
                <w:rtl/>
              </w:rPr>
              <w:t>روئ</w:t>
            </w:r>
            <w:r w:rsidRPr="007402B7">
              <w:rPr>
                <w:rFonts w:hint="cs"/>
                <w:sz w:val="28"/>
                <w:szCs w:val="28"/>
                <w:rtl/>
              </w:rPr>
              <w:t>ی</w:t>
            </w:r>
            <w:r w:rsidRPr="007402B7">
              <w:rPr>
                <w:sz w:val="28"/>
                <w:szCs w:val="28"/>
                <w:rtl/>
              </w:rPr>
              <w:t xml:space="preserve"> نژاد</w:t>
            </w:r>
          </w:p>
        </w:tc>
      </w:tr>
      <w:tr w:rsidR="007402B7" w:rsidTr="007402B7">
        <w:trPr>
          <w:trHeight w:val="257"/>
        </w:trPr>
        <w:tc>
          <w:tcPr>
            <w:tcW w:w="1406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  <w:r w:rsidRPr="007402B7">
              <w:rPr>
                <w:rFonts w:hint="cs"/>
                <w:b/>
                <w:bCs/>
                <w:sz w:val="28"/>
                <w:szCs w:val="28"/>
                <w:rtl/>
              </w:rPr>
              <w:t>/08/1401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910" w:type="dxa"/>
            <w:shd w:val="clear" w:color="auto" w:fill="FFFFFF" w:themeFill="background1"/>
          </w:tcPr>
          <w:p w:rsidR="007402B7" w:rsidRPr="007402B7" w:rsidRDefault="007402B7" w:rsidP="007402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402B7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402B7"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bookmarkEnd w:id="0"/>
    </w:tbl>
    <w:p w:rsidR="00107B84" w:rsidRDefault="00107B84" w:rsidP="007402B7">
      <w:pPr>
        <w:jc w:val="center"/>
        <w:rPr>
          <w:rFonts w:asciiTheme="minorBidi" w:hAnsiTheme="minorBidi" w:cs="B Mitra"/>
          <w:sz w:val="32"/>
          <w:szCs w:val="32"/>
        </w:rPr>
      </w:pPr>
    </w:p>
    <w:sectPr w:rsidR="00107B8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711" w:rsidRDefault="00F45711">
      <w:pPr>
        <w:spacing w:line="240" w:lineRule="auto"/>
      </w:pPr>
      <w:r>
        <w:separator/>
      </w:r>
    </w:p>
  </w:endnote>
  <w:endnote w:type="continuationSeparator" w:id="0">
    <w:p w:rsidR="00F45711" w:rsidRDefault="00F457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711" w:rsidRDefault="00F45711">
      <w:pPr>
        <w:spacing w:after="0"/>
      </w:pPr>
      <w:r>
        <w:separator/>
      </w:r>
    </w:p>
  </w:footnote>
  <w:footnote w:type="continuationSeparator" w:id="0">
    <w:p w:rsidR="00F45711" w:rsidRDefault="00F457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75240"/>
    <w:rsid w:val="0008129B"/>
    <w:rsid w:val="000C191A"/>
    <w:rsid w:val="000D35F9"/>
    <w:rsid w:val="000E1457"/>
    <w:rsid w:val="000E7CE0"/>
    <w:rsid w:val="000F3594"/>
    <w:rsid w:val="00107B84"/>
    <w:rsid w:val="001818A8"/>
    <w:rsid w:val="00193989"/>
    <w:rsid w:val="001A4BF4"/>
    <w:rsid w:val="001A512B"/>
    <w:rsid w:val="001B73DE"/>
    <w:rsid w:val="001D250C"/>
    <w:rsid w:val="001F5937"/>
    <w:rsid w:val="00211856"/>
    <w:rsid w:val="002141BC"/>
    <w:rsid w:val="00253C3A"/>
    <w:rsid w:val="0026677B"/>
    <w:rsid w:val="002C494C"/>
    <w:rsid w:val="00315149"/>
    <w:rsid w:val="003210AB"/>
    <w:rsid w:val="00324B8C"/>
    <w:rsid w:val="00374393"/>
    <w:rsid w:val="003A3A33"/>
    <w:rsid w:val="003B6EB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47F39"/>
    <w:rsid w:val="00553826"/>
    <w:rsid w:val="005A5CE1"/>
    <w:rsid w:val="005B1D0D"/>
    <w:rsid w:val="005E160E"/>
    <w:rsid w:val="005F0121"/>
    <w:rsid w:val="0060714F"/>
    <w:rsid w:val="006172D0"/>
    <w:rsid w:val="0063153C"/>
    <w:rsid w:val="006536AD"/>
    <w:rsid w:val="006644B1"/>
    <w:rsid w:val="006810CD"/>
    <w:rsid w:val="006D4264"/>
    <w:rsid w:val="006D705B"/>
    <w:rsid w:val="00732E60"/>
    <w:rsid w:val="007402B7"/>
    <w:rsid w:val="00766B7C"/>
    <w:rsid w:val="007713A0"/>
    <w:rsid w:val="007759D5"/>
    <w:rsid w:val="00775CE2"/>
    <w:rsid w:val="007800DB"/>
    <w:rsid w:val="007E41DC"/>
    <w:rsid w:val="00800AAC"/>
    <w:rsid w:val="0081752E"/>
    <w:rsid w:val="008458B4"/>
    <w:rsid w:val="00896845"/>
    <w:rsid w:val="008C453F"/>
    <w:rsid w:val="008D6BC2"/>
    <w:rsid w:val="00902EF9"/>
    <w:rsid w:val="00904590"/>
    <w:rsid w:val="00915BBA"/>
    <w:rsid w:val="00951EA3"/>
    <w:rsid w:val="00954E3E"/>
    <w:rsid w:val="00981F9D"/>
    <w:rsid w:val="00983CFB"/>
    <w:rsid w:val="009D6C98"/>
    <w:rsid w:val="00A869F1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A14DE"/>
    <w:rsid w:val="00CF3E43"/>
    <w:rsid w:val="00D10E2C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37DD2"/>
    <w:rsid w:val="00E6077D"/>
    <w:rsid w:val="00E70B86"/>
    <w:rsid w:val="00E85291"/>
    <w:rsid w:val="00EC1E8E"/>
    <w:rsid w:val="00EC21D6"/>
    <w:rsid w:val="00EF0ADD"/>
    <w:rsid w:val="00F12E60"/>
    <w:rsid w:val="00F27C89"/>
    <w:rsid w:val="00F45711"/>
    <w:rsid w:val="00F462B7"/>
    <w:rsid w:val="00F6062C"/>
    <w:rsid w:val="00F7100E"/>
    <w:rsid w:val="00F86202"/>
    <w:rsid w:val="00FC27BD"/>
    <w:rsid w:val="00FE3CEB"/>
    <w:rsid w:val="03F6739B"/>
    <w:rsid w:val="0BDC78EA"/>
    <w:rsid w:val="12731C57"/>
    <w:rsid w:val="16F05465"/>
    <w:rsid w:val="17A56D1B"/>
    <w:rsid w:val="1AE35E18"/>
    <w:rsid w:val="2239317F"/>
    <w:rsid w:val="253357AE"/>
    <w:rsid w:val="2B2403FB"/>
    <w:rsid w:val="355E163D"/>
    <w:rsid w:val="371169F0"/>
    <w:rsid w:val="40FA18BF"/>
    <w:rsid w:val="42B749AD"/>
    <w:rsid w:val="489C2980"/>
    <w:rsid w:val="55C10F0F"/>
    <w:rsid w:val="58A61E06"/>
    <w:rsid w:val="65BF645F"/>
    <w:rsid w:val="669F15E6"/>
    <w:rsid w:val="74CD6F79"/>
    <w:rsid w:val="79B051D2"/>
    <w:rsid w:val="7F1B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1CA8E44"/>
  <w15:docId w15:val="{8AC6D7D1-8908-44E8-9AE5-33AEB20C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388</cp:revision>
  <cp:lastPrinted>2022-07-12T03:29:00Z</cp:lastPrinted>
  <dcterms:created xsi:type="dcterms:W3CDTF">2020-12-01T05:48:00Z</dcterms:created>
  <dcterms:modified xsi:type="dcterms:W3CDTF">2022-10-24T06:11:00Z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0D4C886473C34C4292245BF4560EDBE6</vt:lpwstr>
  </property>
</Properties>
</file>